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CD71" w14:textId="1AA31A63" w:rsidR="00E82AF3" w:rsidRPr="003346E5" w:rsidRDefault="00E82AF3" w:rsidP="00E82AF3">
      <w:pPr>
        <w:rPr>
          <w:b/>
          <w:bCs/>
          <w:u w:val="single"/>
        </w:rPr>
      </w:pPr>
      <w:r w:rsidRPr="002B04FB">
        <w:rPr>
          <w:b/>
          <w:bCs/>
          <w:u w:val="single"/>
        </w:rPr>
        <w:t xml:space="preserve">Zápis ze schůze školské rady </w:t>
      </w:r>
      <w:r w:rsidR="001B0B6E">
        <w:rPr>
          <w:b/>
          <w:bCs/>
          <w:u w:val="single"/>
        </w:rPr>
        <w:t>dne 6</w:t>
      </w:r>
      <w:r w:rsidRPr="002B04FB">
        <w:rPr>
          <w:b/>
          <w:bCs/>
          <w:u w:val="single"/>
        </w:rPr>
        <w:t>.</w:t>
      </w:r>
      <w:r w:rsidR="001B0B6E">
        <w:rPr>
          <w:b/>
          <w:bCs/>
          <w:u w:val="single"/>
        </w:rPr>
        <w:t>10</w:t>
      </w:r>
      <w:r w:rsidRPr="002B04FB">
        <w:rPr>
          <w:b/>
          <w:bCs/>
          <w:u w:val="single"/>
        </w:rPr>
        <w:t>.2021</w:t>
      </w:r>
    </w:p>
    <w:p w14:paraId="1E30FFD7" w14:textId="18BC9280" w:rsidR="00E82AF3" w:rsidRDefault="00E82AF3" w:rsidP="00E82AF3">
      <w:r w:rsidRPr="00E82AF3">
        <w:rPr>
          <w:b/>
          <w:bCs/>
        </w:rPr>
        <w:t>Přítomn</w:t>
      </w:r>
      <w:r>
        <w:rPr>
          <w:b/>
          <w:bCs/>
        </w:rPr>
        <w:t>í členové</w:t>
      </w:r>
      <w:r w:rsidRPr="00E82AF3">
        <w:rPr>
          <w:b/>
          <w:bCs/>
        </w:rPr>
        <w:t>:</w:t>
      </w:r>
      <w:r>
        <w:t xml:space="preserve"> Petra Dusilová, Věra Douchová, </w:t>
      </w:r>
      <w:r w:rsidRPr="00E82AF3">
        <w:t xml:space="preserve">Alena Černá, Iveta </w:t>
      </w:r>
      <w:proofErr w:type="spellStart"/>
      <w:r w:rsidRPr="00E82AF3">
        <w:t>Pape</w:t>
      </w:r>
      <w:proofErr w:type="spellEnd"/>
      <w:r w:rsidRPr="00E82AF3">
        <w:t>, Jana Součková</w:t>
      </w:r>
      <w:r w:rsidR="001B0B6E">
        <w:t>, Dana Nováková, Miloš Okleštěk, Roman Voráč</w:t>
      </w:r>
    </w:p>
    <w:p w14:paraId="55AFC8AA" w14:textId="7F1AC239" w:rsidR="00E82AF3" w:rsidRDefault="00E82AF3" w:rsidP="00E82AF3">
      <w:r w:rsidRPr="002B04FB">
        <w:rPr>
          <w:b/>
          <w:bCs/>
        </w:rPr>
        <w:t>Omluveni:</w:t>
      </w:r>
      <w:r>
        <w:t xml:space="preserve"> Galina </w:t>
      </w:r>
      <w:proofErr w:type="spellStart"/>
      <w:r>
        <w:t>Miklínová</w:t>
      </w:r>
      <w:proofErr w:type="spellEnd"/>
      <w:r>
        <w:t xml:space="preserve">, </w:t>
      </w:r>
    </w:p>
    <w:p w14:paraId="5BF9F07E" w14:textId="0251E749" w:rsidR="00E82AF3" w:rsidRDefault="00E82AF3" w:rsidP="00E82AF3">
      <w:r w:rsidRPr="00E82AF3">
        <w:rPr>
          <w:b/>
          <w:bCs/>
        </w:rPr>
        <w:t>Host:</w:t>
      </w:r>
      <w:r>
        <w:t xml:space="preserve"> Miroslava Musilová</w:t>
      </w:r>
    </w:p>
    <w:p w14:paraId="7EEB9D95" w14:textId="5813A950" w:rsidR="002B04FB" w:rsidRPr="003346E5" w:rsidRDefault="002B04FB" w:rsidP="00E82AF3">
      <w:pPr>
        <w:rPr>
          <w:b/>
          <w:bCs/>
          <w:u w:val="single"/>
        </w:rPr>
      </w:pPr>
      <w:r w:rsidRPr="003346E5">
        <w:rPr>
          <w:b/>
          <w:bCs/>
          <w:u w:val="single"/>
        </w:rPr>
        <w:t>Průběh:</w:t>
      </w:r>
    </w:p>
    <w:p w14:paraId="05535109" w14:textId="04CAF586" w:rsidR="003346E5" w:rsidRDefault="003346E5" w:rsidP="00E82AF3">
      <w:r>
        <w:t>Začátek v 16 hodin.</w:t>
      </w:r>
    </w:p>
    <w:p w14:paraId="06AE6384" w14:textId="77777777" w:rsidR="001B0B6E" w:rsidRDefault="00E82AF3" w:rsidP="00E82AF3">
      <w:r>
        <w:t xml:space="preserve">Schůzky se zúčastnila ředitelka školy, paní Miroslava Musilová, která členy ŠR </w:t>
      </w:r>
      <w:r w:rsidR="001B0B6E">
        <w:t xml:space="preserve">seznámila s výroční zprávou ZŠ Poříčany za školní rok 2020/2021. Výroční zpráva byla členy školské rady schválena v poměru 8/0. </w:t>
      </w:r>
    </w:p>
    <w:p w14:paraId="13599C3E" w14:textId="44224CAA" w:rsidR="00E82AF3" w:rsidRDefault="001B0B6E" w:rsidP="00E82AF3">
      <w:r>
        <w:t xml:space="preserve">Dále byli členové informováni o těchto </w:t>
      </w:r>
      <w:r w:rsidR="00E82AF3">
        <w:t>skutečnostech:</w:t>
      </w:r>
    </w:p>
    <w:p w14:paraId="7D9D80DF" w14:textId="06C699D9" w:rsidR="00E82AF3" w:rsidRDefault="001B0B6E" w:rsidP="00E82AF3">
      <w:pPr>
        <w:pStyle w:val="ListParagraph"/>
        <w:numPr>
          <w:ilvl w:val="0"/>
          <w:numId w:val="1"/>
        </w:numPr>
      </w:pPr>
      <w:r>
        <w:t xml:space="preserve">Na 26. října byla naplánovaná první z připravovaných akcí, která by měla propojit a přiblížit školu s žáky i rodiči. Téma </w:t>
      </w:r>
      <w:r w:rsidR="002E02BE">
        <w:t>Halloween</w:t>
      </w:r>
      <w:r>
        <w:t>, prodejní stánky s výrobky žáků, dílničky apod.</w:t>
      </w:r>
    </w:p>
    <w:p w14:paraId="4FE289E7" w14:textId="77777777" w:rsidR="001B0B6E" w:rsidRDefault="001B0B6E" w:rsidP="001B0B6E">
      <w:pPr>
        <w:pStyle w:val="ListParagraph"/>
      </w:pPr>
    </w:p>
    <w:p w14:paraId="21557AEB" w14:textId="77777777" w:rsidR="004975AF" w:rsidRDefault="002B04FB" w:rsidP="00E82AF3">
      <w:pPr>
        <w:pStyle w:val="ListParagraph"/>
        <w:numPr>
          <w:ilvl w:val="0"/>
          <w:numId w:val="1"/>
        </w:numPr>
      </w:pPr>
      <w:r>
        <w:t>Škola</w:t>
      </w:r>
      <w:r w:rsidR="001B0B6E">
        <w:t xml:space="preserve"> následuje aktuální protiepidemiologická doporučení dle Krajské hygienické stanice</w:t>
      </w:r>
      <w:r w:rsidR="004975AF">
        <w:t xml:space="preserve"> a plánu MŠMT.</w:t>
      </w:r>
    </w:p>
    <w:p w14:paraId="67593EA5" w14:textId="77777777" w:rsidR="004975AF" w:rsidRDefault="004975AF" w:rsidP="004975AF">
      <w:pPr>
        <w:pStyle w:val="ListParagraph"/>
      </w:pPr>
    </w:p>
    <w:p w14:paraId="611F93FF" w14:textId="2F4E1EAD" w:rsidR="002B04FB" w:rsidRDefault="004975AF" w:rsidP="00E82AF3">
      <w:pPr>
        <w:pStyle w:val="ListParagraph"/>
        <w:numPr>
          <w:ilvl w:val="0"/>
          <w:numId w:val="1"/>
        </w:numPr>
      </w:pPr>
      <w:r>
        <w:t>Projekt vybudování venkovní třídy: Roman Voráč zpracuje základní projekt pro vzhled venkovní třídy, po schválení s učiteli budou o výpomoc požádáni rodiče žáků.</w:t>
      </w:r>
    </w:p>
    <w:p w14:paraId="6BE33032" w14:textId="77777777" w:rsidR="004975AF" w:rsidRDefault="004975AF" w:rsidP="004975AF">
      <w:pPr>
        <w:pStyle w:val="ListParagraph"/>
      </w:pPr>
    </w:p>
    <w:p w14:paraId="62FBAB30" w14:textId="0BC26B7E" w:rsidR="004975AF" w:rsidRDefault="004975AF" w:rsidP="00E82AF3">
      <w:pPr>
        <w:pStyle w:val="ListParagraph"/>
        <w:numPr>
          <w:ilvl w:val="0"/>
          <w:numId w:val="1"/>
        </w:numPr>
      </w:pPr>
      <w:r>
        <w:t>Spolek Příliv přizývá rodiče žáků k zapojení do činnosti Spolku a p</w:t>
      </w:r>
      <w:r w:rsidR="00A97249">
        <w:t>odporu při</w:t>
      </w:r>
      <w:r>
        <w:t xml:space="preserve"> jeho vedení současný</w:t>
      </w:r>
      <w:r w:rsidR="00A97249">
        <w:t>mi</w:t>
      </w:r>
      <w:r>
        <w:t xml:space="preserve"> člen</w:t>
      </w:r>
      <w:r w:rsidR="00A97249">
        <w:t>y</w:t>
      </w:r>
      <w:r>
        <w:t xml:space="preserve">, kteří se </w:t>
      </w:r>
      <w:r w:rsidR="00A97249">
        <w:t xml:space="preserve">pro své pracovní vytížení nemohou činnosti pro Spolek plně věnovat. Zejména se hledá účetní, která by převzala vedení účetnictví Spolku od paní </w:t>
      </w:r>
      <w:proofErr w:type="spellStart"/>
      <w:r w:rsidR="00A97249">
        <w:t>Sachlové</w:t>
      </w:r>
      <w:proofErr w:type="spellEnd"/>
      <w:r w:rsidR="00A97249">
        <w:t>.</w:t>
      </w:r>
    </w:p>
    <w:p w14:paraId="4A1FAD3A" w14:textId="06B34395" w:rsidR="00455853" w:rsidRDefault="00455853" w:rsidP="004975AF"/>
    <w:p w14:paraId="2C98F092" w14:textId="77777777" w:rsidR="003346E5" w:rsidRDefault="003346E5" w:rsidP="003346E5">
      <w:pPr>
        <w:pStyle w:val="ListParagraph"/>
        <w:ind w:left="0"/>
      </w:pPr>
    </w:p>
    <w:p w14:paraId="750A2AFE" w14:textId="77777777" w:rsidR="003346E5" w:rsidRDefault="003346E5" w:rsidP="003346E5">
      <w:pPr>
        <w:pStyle w:val="ListParagraph"/>
        <w:ind w:left="0"/>
      </w:pPr>
    </w:p>
    <w:p w14:paraId="745FA7D5" w14:textId="3E6B578D" w:rsidR="003346E5" w:rsidRPr="00E82AF3" w:rsidRDefault="003346E5" w:rsidP="003346E5">
      <w:pPr>
        <w:pStyle w:val="ListParagraph"/>
        <w:ind w:left="0"/>
      </w:pPr>
      <w:r>
        <w:t>Závěr: 17.00</w:t>
      </w:r>
    </w:p>
    <w:sectPr w:rsidR="003346E5" w:rsidRPr="00E8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A38"/>
    <w:multiLevelType w:val="hybridMultilevel"/>
    <w:tmpl w:val="834C5D50"/>
    <w:lvl w:ilvl="0" w:tplc="AD2E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3"/>
    <w:rsid w:val="001B0B6E"/>
    <w:rsid w:val="002B04FB"/>
    <w:rsid w:val="002E02BE"/>
    <w:rsid w:val="003346E5"/>
    <w:rsid w:val="00455853"/>
    <w:rsid w:val="004975AF"/>
    <w:rsid w:val="00894C28"/>
    <w:rsid w:val="00A97249"/>
    <w:rsid w:val="00E217AB"/>
    <w:rsid w:val="00E515CA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490"/>
  <w15:chartTrackingRefBased/>
  <w15:docId w15:val="{C69AA11E-CB90-48A1-B682-A8FD7F1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Alena Černá</cp:lastModifiedBy>
  <cp:revision>3</cp:revision>
  <dcterms:created xsi:type="dcterms:W3CDTF">2022-10-19T13:26:00Z</dcterms:created>
  <dcterms:modified xsi:type="dcterms:W3CDTF">2022-10-19T13:26:00Z</dcterms:modified>
</cp:coreProperties>
</file>